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8888"/>
        <w:gridCol w:w="2872"/>
      </w:tblGrid>
      <w:tr w:rsidR="002C13A3" w:rsidRPr="00CE1C65" w14:paraId="39C91C81" w14:textId="77777777" w:rsidTr="00B73C70">
        <w:trPr>
          <w:trHeight w:val="1814"/>
        </w:trPr>
        <w:tc>
          <w:tcPr>
            <w:tcW w:w="1917" w:type="dxa"/>
            <w:shd w:val="clear" w:color="auto" w:fill="auto"/>
            <w:vAlign w:val="center"/>
          </w:tcPr>
          <w:p w14:paraId="30A5A292" w14:textId="77777777" w:rsidR="002C13A3" w:rsidRPr="00CE1C65" w:rsidRDefault="002C13A3" w:rsidP="00B73C70">
            <w:pPr>
              <w:jc w:val="center"/>
              <w:rPr>
                <w:lang w:val="sr-Cyrl-BA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D5A9387" w14:textId="77777777" w:rsidR="002C13A3" w:rsidRPr="00CE1C65" w:rsidRDefault="002C13A3" w:rsidP="00B73C70">
            <w:pPr>
              <w:jc w:val="center"/>
              <w:rPr>
                <w:lang w:val="sr-Cyrl-BA"/>
              </w:rPr>
            </w:pPr>
            <w:r w:rsidRPr="003B5BFE">
              <w:rPr>
                <w:noProof/>
              </w:rPr>
              <w:drawing>
                <wp:inline distT="0" distB="0" distL="0" distR="0" wp14:anchorId="101DB7D6" wp14:editId="5F224550">
                  <wp:extent cx="3838575" cy="971550"/>
                  <wp:effectExtent l="0" t="0" r="9525" b="0"/>
                  <wp:docPr id="1" name="Picture 1" descr="LOGO ACCA UNI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CA UNI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6DA8FBC" w14:textId="77777777" w:rsidR="002C13A3" w:rsidRPr="00CE1C65" w:rsidRDefault="002C13A3" w:rsidP="00B73C70">
            <w:pPr>
              <w:jc w:val="center"/>
              <w:rPr>
                <w:lang w:val="sr-Cyrl-BA"/>
              </w:rPr>
            </w:pPr>
          </w:p>
        </w:tc>
      </w:tr>
    </w:tbl>
    <w:p w14:paraId="7357486B" w14:textId="77777777" w:rsidR="002C13A3" w:rsidRPr="00437DA8" w:rsidRDefault="002C13A3" w:rsidP="002C13A3">
      <w:pPr>
        <w:rPr>
          <w:lang w:val="ru-RU"/>
        </w:rPr>
      </w:pP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2C13A3" w:rsidRPr="00CE1C65" w14:paraId="375DD4D8" w14:textId="77777777" w:rsidTr="00B73C70">
        <w:tc>
          <w:tcPr>
            <w:tcW w:w="1152" w:type="dxa"/>
            <w:shd w:val="clear" w:color="auto" w:fill="D9D9D9"/>
            <w:vAlign w:val="center"/>
          </w:tcPr>
          <w:p w14:paraId="76821C9D" w14:textId="77777777" w:rsidR="002C13A3" w:rsidRPr="00CE1C65" w:rsidRDefault="002C13A3" w:rsidP="00B73C70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7890BB07" w14:textId="77777777" w:rsidR="002C13A3" w:rsidRPr="00CE1C65" w:rsidRDefault="002C13A3" w:rsidP="00B73C70">
            <w:pPr>
              <w:ind w:left="57" w:right="57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6363EF75" w14:textId="77777777" w:rsidR="002C13A3" w:rsidRPr="00CE1C65" w:rsidRDefault="002C13A3" w:rsidP="00B73C70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Шифрапредмета</w:t>
            </w:r>
          </w:p>
        </w:tc>
        <w:tc>
          <w:tcPr>
            <w:tcW w:w="2589" w:type="dxa"/>
            <w:shd w:val="clear" w:color="auto" w:fill="D9D9D9"/>
            <w:vAlign w:val="center"/>
          </w:tcPr>
          <w:p w14:paraId="0BE63559" w14:textId="77777777" w:rsidR="002C13A3" w:rsidRPr="00CE1C65" w:rsidRDefault="002C13A3" w:rsidP="00B73C70">
            <w:pPr>
              <w:ind w:left="57" w:right="57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/>
            <w:vAlign w:val="center"/>
          </w:tcPr>
          <w:p w14:paraId="199942A5" w14:textId="77777777" w:rsidR="002C13A3" w:rsidRPr="00CE1C65" w:rsidRDefault="002C13A3" w:rsidP="00B73C70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14:paraId="279E66F8" w14:textId="77777777" w:rsidR="002C13A3" w:rsidRPr="00CE1C65" w:rsidRDefault="002C13A3" w:rsidP="00B73C70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14:paraId="02E10653" w14:textId="77777777" w:rsidR="002C13A3" w:rsidRPr="00CE1C65" w:rsidRDefault="002C13A3" w:rsidP="00B73C70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/>
            <w:vAlign w:val="center"/>
          </w:tcPr>
          <w:p w14:paraId="0DBC438C" w14:textId="77777777" w:rsidR="002C13A3" w:rsidRPr="00CE1C65" w:rsidRDefault="002C13A3" w:rsidP="00B73C70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14:paraId="0A77F77B" w14:textId="77777777" w:rsidR="002C13A3" w:rsidRPr="00CE1C65" w:rsidRDefault="002C13A3" w:rsidP="00B73C70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Број група за вјежбе</w:t>
            </w:r>
          </w:p>
        </w:tc>
      </w:tr>
      <w:tr w:rsidR="002C13A3" w:rsidRPr="00CE1C65" w14:paraId="4B2553F9" w14:textId="77777777" w:rsidTr="00B73C70">
        <w:tc>
          <w:tcPr>
            <w:tcW w:w="1152" w:type="dxa"/>
            <w:shd w:val="clear" w:color="auto" w:fill="auto"/>
            <w:vAlign w:val="center"/>
          </w:tcPr>
          <w:p w14:paraId="25BB2DEC" w14:textId="285FEA41" w:rsidR="002C13A3" w:rsidRPr="00CE1C65" w:rsidRDefault="002C13A3" w:rsidP="00070D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070DE9">
              <w:rPr>
                <w:lang w:val="sr-Cyrl-BA"/>
              </w:rPr>
              <w:t>2</w:t>
            </w:r>
            <w:r w:rsidR="0095707C">
              <w:rPr>
                <w:lang w:val="sr-Cyrl-BA"/>
              </w:rPr>
              <w:t>5</w:t>
            </w:r>
            <w:r w:rsidRPr="00CE1C65">
              <w:rPr>
                <w:lang w:val="sr-Cyrl-BA"/>
              </w:rPr>
              <w:t>/20</w:t>
            </w:r>
            <w:r>
              <w:t>2</w:t>
            </w:r>
            <w:r w:rsidR="0095707C">
              <w:t>6</w:t>
            </w:r>
            <w:r w:rsidRPr="00CE1C65">
              <w:rPr>
                <w:lang w:val="sr-Cyrl-BA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8DD8D34" w14:textId="77777777" w:rsidR="002C13A3" w:rsidRPr="00CE1C65" w:rsidRDefault="002C13A3" w:rsidP="00B73C7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Историја умјетности старог вијека 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67ECEE6" w14:textId="77777777" w:rsidR="002C13A3" w:rsidRPr="00CE1C65" w:rsidRDefault="002C13A3" w:rsidP="00B73C70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14:paraId="49D3FA36" w14:textId="77777777" w:rsidR="002C13A3" w:rsidRPr="00CE1C65" w:rsidRDefault="002C13A3" w:rsidP="00B73C7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Ликовне умјетности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432CD58" w14:textId="77777777" w:rsidR="002C13A3" w:rsidRPr="00CE1C65" w:rsidRDefault="002C13A3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BFCA01C" w14:textId="77777777" w:rsidR="002C13A3" w:rsidRPr="00CE1C65" w:rsidRDefault="002C13A3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596FE4D" w14:textId="77777777" w:rsidR="002C13A3" w:rsidRPr="00E90C67" w:rsidRDefault="002C13A3" w:rsidP="00B73C70">
            <w:pPr>
              <w:rPr>
                <w:lang w:val="sr-Cyrl-BA"/>
              </w:rPr>
            </w:pPr>
            <w:r>
              <w:rPr>
                <w:lang w:val="sr-Cyrl-BA"/>
              </w:rPr>
              <w:t>други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CA6CFA7" w14:textId="77777777" w:rsidR="002C13A3" w:rsidRPr="00CE1C65" w:rsidRDefault="002C13A3" w:rsidP="00B73C70">
            <w:pPr>
              <w:jc w:val="center"/>
              <w:rPr>
                <w:lang w:val="sr-Cyrl-BA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667900EC" w14:textId="77777777" w:rsidR="002C13A3" w:rsidRPr="00CE1C65" w:rsidRDefault="002C13A3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7213430F" w14:textId="77777777" w:rsidR="002C13A3" w:rsidRPr="00F47ACA" w:rsidRDefault="002C13A3" w:rsidP="002C13A3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p w14:paraId="61CA5E33" w14:textId="77777777" w:rsidR="002C13A3" w:rsidRDefault="002C13A3" w:rsidP="002C13A3">
      <w:pPr>
        <w:rPr>
          <w:lang w:val="sr-Cyrl-BA"/>
        </w:rPr>
      </w:pPr>
    </w:p>
    <w:p w14:paraId="2B8CC244" w14:textId="77777777" w:rsidR="002C13A3" w:rsidRDefault="002C13A3" w:rsidP="002C13A3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2C13A3" w:rsidRPr="00CE1C65" w14:paraId="6B700C65" w14:textId="77777777" w:rsidTr="00B73C70">
        <w:trPr>
          <w:jc w:val="center"/>
        </w:trPr>
        <w:tc>
          <w:tcPr>
            <w:tcW w:w="1134" w:type="dxa"/>
            <w:shd w:val="clear" w:color="auto" w:fill="D9D9D9"/>
            <w:vAlign w:val="center"/>
          </w:tcPr>
          <w:p w14:paraId="52056838" w14:textId="77777777" w:rsidR="002C13A3" w:rsidRPr="00CE1C65" w:rsidRDefault="002C13A3" w:rsidP="00B73C70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/>
            <w:vAlign w:val="center"/>
          </w:tcPr>
          <w:p w14:paraId="347C0B0E" w14:textId="77777777" w:rsidR="002C13A3" w:rsidRPr="00CE1C65" w:rsidRDefault="002C13A3" w:rsidP="00B73C70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/>
            <w:vAlign w:val="center"/>
          </w:tcPr>
          <w:p w14:paraId="15C0E258" w14:textId="77777777" w:rsidR="002C13A3" w:rsidRPr="00CE1C65" w:rsidRDefault="002C13A3" w:rsidP="00B73C70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3B7FDAC" w14:textId="77777777" w:rsidR="002C13A3" w:rsidRPr="00CE1C65" w:rsidRDefault="002C13A3" w:rsidP="00B73C70">
            <w:pPr>
              <w:ind w:left="57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14:paraId="648B6FB2" w14:textId="77777777" w:rsidR="002C13A3" w:rsidRPr="00CE1C65" w:rsidRDefault="002C13A3" w:rsidP="00B73C70">
            <w:pPr>
              <w:ind w:left="57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448F30D" w14:textId="77777777" w:rsidR="002C13A3" w:rsidRPr="00CE1C65" w:rsidRDefault="002C13A3" w:rsidP="00B73C70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0DA12F70" w14:textId="77777777" w:rsidR="002C13A3" w:rsidRPr="00CE1C65" w:rsidRDefault="002C13A3" w:rsidP="00B73C70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7BA59CDF" w14:textId="77777777" w:rsidR="002C13A3" w:rsidRPr="00CE1C65" w:rsidRDefault="002C13A3" w:rsidP="00B73C70">
            <w:pPr>
              <w:ind w:left="57" w:right="57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14:paraId="1B801844" w14:textId="77777777" w:rsidR="002C13A3" w:rsidRPr="00CE1C65" w:rsidRDefault="002C13A3" w:rsidP="00B73C70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C2FA8EB" w14:textId="77777777" w:rsidR="002C13A3" w:rsidRPr="00CE1C65" w:rsidRDefault="002C13A3" w:rsidP="00B73C70">
            <w:pPr>
              <w:ind w:left="57" w:right="57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Сарадник</w:t>
            </w:r>
          </w:p>
        </w:tc>
      </w:tr>
      <w:tr w:rsidR="0095707C" w:rsidRPr="00CE1C65" w14:paraId="0A43BA0A" w14:textId="77777777" w:rsidTr="00B73C70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4987467" w14:textId="77777777" w:rsidR="0095707C" w:rsidRPr="00CE1C65" w:rsidRDefault="0095707C" w:rsidP="0095707C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7B67B0C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 w:rsidRPr="00CE1C65">
              <w:rPr>
                <w:lang w:val="sr-Cyrl-BA"/>
              </w:rPr>
              <w:t>В1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E9B36DB" w14:textId="77777777" w:rsidR="0095707C" w:rsidRPr="00CE1C65" w:rsidRDefault="0095707C" w:rsidP="0095707C">
            <w:pPr>
              <w:pStyle w:val="ListParagraph"/>
              <w:ind w:left="0"/>
              <w:jc w:val="center"/>
              <w:rPr>
                <w:lang w:val="sr-Cyrl-BA"/>
              </w:rPr>
            </w:pPr>
            <w:r w:rsidRPr="00CE1C65">
              <w:rPr>
                <w:lang w:val="sr-Cyrl-BA"/>
              </w:rPr>
              <w:t>ТВ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942B94" w14:textId="77777777" w:rsidR="0095707C" w:rsidRPr="00342CFE" w:rsidRDefault="0095707C" w:rsidP="0095707C">
            <w:pPr>
              <w:spacing w:before="120"/>
              <w:rPr>
                <w:lang w:val="sr-Cyrl-BA"/>
              </w:rPr>
            </w:pPr>
            <w:r>
              <w:rPr>
                <w:lang w:val="sr-Cyrl-CS"/>
              </w:rPr>
              <w:t>О</w:t>
            </w:r>
            <w:r w:rsidRPr="00EE42A1">
              <w:rPr>
                <w:lang w:val="sr-Cyrl-CS"/>
              </w:rPr>
              <w:t>пште одлике цивилизације античке Грчке,</w:t>
            </w:r>
            <w:r w:rsidRPr="00EE42A1">
              <w:rPr>
                <w:lang w:val="sr-Cyrl-BA"/>
              </w:rPr>
              <w:t xml:space="preserve"> </w:t>
            </w:r>
            <w:r w:rsidRPr="00EE42A1">
              <w:rPr>
                <w:lang w:val="sr-Cyrl-CS"/>
              </w:rPr>
              <w:t xml:space="preserve">античка митологија </w:t>
            </w:r>
            <w:r>
              <w:rPr>
                <w:lang w:val="sr-Cyrl-BA"/>
              </w:rPr>
              <w:t xml:space="preserve"> </w:t>
            </w:r>
          </w:p>
          <w:p w14:paraId="26589333" w14:textId="77777777" w:rsidR="0095707C" w:rsidRPr="00342CFE" w:rsidRDefault="0095707C" w:rsidP="0095707C">
            <w:pPr>
              <w:spacing w:before="120"/>
              <w:rPr>
                <w:lang w:val="ru-RU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2F13DB7A" w14:textId="77777777" w:rsidR="0095707C" w:rsidRPr="00CE1C65" w:rsidRDefault="0095707C" w:rsidP="009570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D7A9E5" w14:textId="47C80D2E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17. 02. 2026.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79D701D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17,00-17,45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DE2CBAD" w14:textId="77777777" w:rsidR="0095707C" w:rsidRPr="00CE1C65" w:rsidRDefault="0095707C" w:rsidP="0095707C">
            <w:pPr>
              <w:ind w:left="57" w:right="57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50AC55BB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61D560" w14:textId="77777777" w:rsidR="0095707C" w:rsidRPr="00CE1C65" w:rsidRDefault="0095707C" w:rsidP="0095707C">
            <w:pPr>
              <w:ind w:left="57" w:right="57"/>
              <w:rPr>
                <w:lang w:val="sr-Cyrl-BA"/>
              </w:rPr>
            </w:pPr>
            <w:r w:rsidRPr="00CE1C65">
              <w:rPr>
                <w:lang w:val="sr-Cyrl-BA"/>
              </w:rPr>
              <w:t>.</w:t>
            </w:r>
            <w:r>
              <w:rPr>
                <w:lang w:val="sr-Cyrl-BA"/>
              </w:rPr>
              <w:t xml:space="preserve"> Младен Бањац</w:t>
            </w:r>
          </w:p>
        </w:tc>
      </w:tr>
      <w:tr w:rsidR="0095707C" w:rsidRPr="00CE1C65" w14:paraId="1FB3AEBC" w14:textId="77777777" w:rsidTr="00B73C70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344D657" w14:textId="77777777" w:rsidR="0095707C" w:rsidRPr="00CE1C65" w:rsidRDefault="0095707C" w:rsidP="0095707C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2DFB719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 w:rsidRPr="00CE1C65">
              <w:rPr>
                <w:lang w:val="sr-Cyrl-BA"/>
              </w:rPr>
              <w:t>В2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B801EB6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 w:rsidRPr="00CE1C65">
              <w:rPr>
                <w:lang w:val="sr-Cyrl-BA"/>
              </w:rPr>
              <w:t>ТВ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2703C9" w14:textId="77777777" w:rsidR="0095707C" w:rsidRPr="000A7AE9" w:rsidRDefault="0095707C" w:rsidP="0095707C">
            <w:pPr>
              <w:spacing w:before="120"/>
              <w:rPr>
                <w:lang w:val="sr-Latn-BA"/>
              </w:rPr>
            </w:pPr>
            <w:r>
              <w:rPr>
                <w:lang w:val="sr-Cyrl-BA"/>
              </w:rPr>
              <w:t>У</w:t>
            </w:r>
            <w:r w:rsidRPr="00EE42A1">
              <w:rPr>
                <w:lang w:val="sr-Cyrl-BA"/>
              </w:rPr>
              <w:t>мјетност античке Грчке – вазно сликарство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CC8FD6E" w14:textId="77777777" w:rsidR="0095707C" w:rsidRPr="00CE1C65" w:rsidRDefault="0095707C" w:rsidP="009570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AF1C68" w14:textId="2188FE40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BA"/>
              </w:rPr>
              <w:t>4. 0</w:t>
            </w:r>
            <w:r>
              <w:rPr>
                <w:lang w:val="sr-Cyrl-BA"/>
              </w:rPr>
              <w:t>2</w:t>
            </w:r>
            <w:r>
              <w:rPr>
                <w:lang w:val="sr-Latn-BA"/>
              </w:rPr>
              <w:t>. 2026.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9E1AB82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17,00-17,45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17D5905" w14:textId="77777777" w:rsidR="0095707C" w:rsidRPr="00CE1C65" w:rsidRDefault="0095707C" w:rsidP="0095707C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30CCD089" w14:textId="77777777" w:rsidR="0095707C" w:rsidRPr="00CE1C65" w:rsidRDefault="0095707C" w:rsidP="0095707C">
            <w:pPr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68E8B1" w14:textId="77777777" w:rsidR="0095707C" w:rsidRPr="00CE1C65" w:rsidRDefault="0095707C" w:rsidP="0095707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  <w:tr w:rsidR="0095707C" w:rsidRPr="00CE1C65" w14:paraId="633D57FE" w14:textId="77777777" w:rsidTr="00B73C70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B43335E" w14:textId="77777777" w:rsidR="0095707C" w:rsidRPr="00CE1C65" w:rsidRDefault="0095707C" w:rsidP="0095707C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III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C168B84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 w:rsidRPr="00CE1C65">
              <w:rPr>
                <w:lang w:val="sr-Cyrl-BA"/>
              </w:rPr>
              <w:t>В3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7F33626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 w:rsidRPr="00CE1C65">
              <w:rPr>
                <w:lang w:val="sr-Cyrl-BA"/>
              </w:rPr>
              <w:t>ТВ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711890" w14:textId="77777777" w:rsidR="0095707C" w:rsidRPr="00CE1C65" w:rsidRDefault="0095707C" w:rsidP="0095707C">
            <w:pPr>
              <w:rPr>
                <w:lang w:val="sr-Cyrl-BA"/>
              </w:rPr>
            </w:pPr>
            <w:r>
              <w:rPr>
                <w:lang w:val="sr-Cyrl-CS"/>
              </w:rPr>
              <w:t>У</w:t>
            </w:r>
            <w:r w:rsidRPr="00EE42A1">
              <w:rPr>
                <w:lang w:val="sr-Cyrl-CS"/>
              </w:rPr>
              <w:t>мјетност античке Грчке – скулптура архајског периода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5C80E19" w14:textId="77777777" w:rsidR="0095707C" w:rsidRPr="00CE1C65" w:rsidRDefault="0095707C" w:rsidP="009570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D1C15B" w14:textId="3B44A1E4" w:rsidR="0095707C" w:rsidRPr="00F73E25" w:rsidRDefault="0095707C" w:rsidP="0095707C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0</w:t>
            </w:r>
            <w:r>
              <w:rPr>
                <w:lang w:val="sr-Latn-BA"/>
              </w:rPr>
              <w:t>3. 03. 2026.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7F385AC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17,00-17,45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45BC126" w14:textId="77777777" w:rsidR="0095707C" w:rsidRPr="00CE1C65" w:rsidRDefault="0095707C" w:rsidP="0095707C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6F0D81FA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405658" w14:textId="77777777" w:rsidR="0095707C" w:rsidRPr="00CE1C65" w:rsidRDefault="0095707C" w:rsidP="0095707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  <w:tr w:rsidR="0095707C" w:rsidRPr="00CE1C65" w14:paraId="794476AC" w14:textId="77777777" w:rsidTr="00B73C70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3658603" w14:textId="77777777" w:rsidR="0095707C" w:rsidRPr="00CE1C65" w:rsidRDefault="0095707C" w:rsidP="0095707C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IV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8D2F9A8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 w:rsidRPr="00CE1C65">
              <w:rPr>
                <w:lang w:val="sr-Cyrl-BA"/>
              </w:rPr>
              <w:t>В4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0C07055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 w:rsidRPr="00CE1C65">
              <w:rPr>
                <w:lang w:val="sr-Cyrl-BA"/>
              </w:rPr>
              <w:t>ТВ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A23F9A" w14:textId="77777777" w:rsidR="0095707C" w:rsidRPr="00342CFE" w:rsidRDefault="0095707C" w:rsidP="0095707C">
            <w:pPr>
              <w:spacing w:before="120"/>
              <w:rPr>
                <w:lang w:val="ru-RU"/>
              </w:rPr>
            </w:pPr>
            <w:r>
              <w:rPr>
                <w:lang w:val="sr-Cyrl-BA"/>
              </w:rPr>
              <w:t>У</w:t>
            </w:r>
            <w:r w:rsidRPr="00EE42A1">
              <w:rPr>
                <w:lang w:val="sr-Cyrl-BA"/>
              </w:rPr>
              <w:t>мјетност античке Грчке - архитектура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6EBECD" w14:textId="77777777" w:rsidR="0095707C" w:rsidRPr="00CE1C65" w:rsidRDefault="0095707C" w:rsidP="009570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9A9FBC" w14:textId="45D7CE38" w:rsidR="0095707C" w:rsidRPr="00F73E25" w:rsidRDefault="0095707C" w:rsidP="0095707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10. 03. 2026.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5EE99EE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17,00-17,45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D9426DC" w14:textId="77777777" w:rsidR="0095707C" w:rsidRPr="00CE1C65" w:rsidRDefault="0095707C" w:rsidP="0095707C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67A3B93C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06219E" w14:textId="77777777" w:rsidR="0095707C" w:rsidRPr="00CE1C65" w:rsidRDefault="0095707C" w:rsidP="0095707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  <w:tr w:rsidR="0095707C" w:rsidRPr="00CE1C65" w14:paraId="0F8CB54C" w14:textId="77777777" w:rsidTr="00B73C70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289A13D" w14:textId="77777777" w:rsidR="0095707C" w:rsidRPr="00CE1C65" w:rsidRDefault="0095707C" w:rsidP="0095707C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lastRenderedPageBreak/>
              <w:t>V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4FB8BA3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 w:rsidRPr="00CE1C65">
              <w:rPr>
                <w:lang w:val="sr-Cyrl-BA"/>
              </w:rPr>
              <w:t>В5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128A3F6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 w:rsidRPr="00CE1C65">
              <w:rPr>
                <w:lang w:val="sr-Cyrl-BA"/>
              </w:rPr>
              <w:t>ТВ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26F39A" w14:textId="77777777" w:rsidR="0095707C" w:rsidRPr="00342CFE" w:rsidRDefault="0095707C" w:rsidP="0095707C">
            <w:pPr>
              <w:spacing w:before="120"/>
              <w:rPr>
                <w:lang w:val="ru-RU"/>
              </w:rPr>
            </w:pPr>
            <w:r>
              <w:rPr>
                <w:lang w:val="sr-Cyrl-BA"/>
              </w:rPr>
              <w:t>У</w:t>
            </w:r>
            <w:r w:rsidRPr="00EE42A1">
              <w:rPr>
                <w:lang w:val="sr-Cyrl-BA"/>
              </w:rPr>
              <w:t>мјетност античке Грчке – скулптура строгог стила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45C2F9E" w14:textId="77777777" w:rsidR="0095707C" w:rsidRPr="00CE1C65" w:rsidRDefault="0095707C" w:rsidP="009570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9B7D9C" w14:textId="750D3AAA" w:rsidR="0095707C" w:rsidRPr="00F73E25" w:rsidRDefault="0095707C" w:rsidP="0095707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17. 03. 2026.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B2ED93D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17,00-17,45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F50AD8A" w14:textId="77777777" w:rsidR="0095707C" w:rsidRPr="00CE1C65" w:rsidRDefault="0095707C" w:rsidP="0095707C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751E3955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8A668B" w14:textId="77777777" w:rsidR="0095707C" w:rsidRPr="00CE1C65" w:rsidRDefault="0095707C" w:rsidP="0095707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  <w:tr w:rsidR="0095707C" w:rsidRPr="00CE1C65" w14:paraId="71BE1BD8" w14:textId="77777777" w:rsidTr="00B73C70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413CD13" w14:textId="77777777" w:rsidR="0095707C" w:rsidRPr="00CE1C65" w:rsidRDefault="0095707C" w:rsidP="0095707C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VI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6AF08AD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 w:rsidRPr="00CE1C65">
              <w:rPr>
                <w:lang w:val="sr-Cyrl-BA"/>
              </w:rPr>
              <w:t>В6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3ECA639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 w:rsidRPr="00CE1C65">
              <w:rPr>
                <w:lang w:val="sr-Cyrl-BA"/>
              </w:rPr>
              <w:t>ТВ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B19639" w14:textId="77777777" w:rsidR="0095707C" w:rsidRPr="000A7AE9" w:rsidRDefault="0095707C" w:rsidP="0095707C">
            <w:pPr>
              <w:spacing w:before="120"/>
              <w:rPr>
                <w:i/>
                <w:lang w:val="sr-Latn-BA"/>
              </w:rPr>
            </w:pPr>
            <w:r>
              <w:rPr>
                <w:lang w:val="sr-Cyrl-BA"/>
              </w:rPr>
              <w:t>У</w:t>
            </w:r>
            <w:r w:rsidRPr="00EE42A1">
              <w:rPr>
                <w:lang w:val="sr-Cyrl-BA"/>
              </w:rPr>
              <w:t>мјетност античке Грчке – скулптура класичног стила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FDCE76A" w14:textId="77777777" w:rsidR="0095707C" w:rsidRPr="00CE1C65" w:rsidRDefault="0095707C" w:rsidP="009570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A6BE20" w14:textId="1EFD2921" w:rsidR="0095707C" w:rsidRPr="00F73E25" w:rsidRDefault="0095707C" w:rsidP="0095707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24. 0</w:t>
            </w:r>
            <w:r>
              <w:rPr>
                <w:lang w:val="sr-Cyrl-BA"/>
              </w:rPr>
              <w:t>3</w:t>
            </w:r>
            <w:r>
              <w:rPr>
                <w:lang w:val="sr-Latn-BA"/>
              </w:rPr>
              <w:t>. 2026.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FD8ABB0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17,00-17,45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63F6583" w14:textId="77777777" w:rsidR="0095707C" w:rsidRPr="00CE1C65" w:rsidRDefault="0095707C" w:rsidP="0095707C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2926460E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5A5D67" w14:textId="77777777" w:rsidR="0095707C" w:rsidRPr="00CE1C65" w:rsidRDefault="0095707C" w:rsidP="0095707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  <w:tr w:rsidR="0095707C" w:rsidRPr="00CE1C65" w14:paraId="5E8E7E73" w14:textId="77777777" w:rsidTr="00B73C70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53F2F19" w14:textId="77777777" w:rsidR="0095707C" w:rsidRPr="00CE1C65" w:rsidRDefault="0095707C" w:rsidP="0095707C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VII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3FE8EDA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 w:rsidRPr="00CE1C65">
              <w:rPr>
                <w:lang w:val="sr-Cyrl-BA"/>
              </w:rPr>
              <w:t>В7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7BB0095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 w:rsidRPr="00CE1C65">
              <w:rPr>
                <w:lang w:val="sr-Cyrl-BA"/>
              </w:rPr>
              <w:t>ТВ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124798" w14:textId="77777777" w:rsidR="0095707C" w:rsidRPr="00CE1C65" w:rsidRDefault="0095707C" w:rsidP="009570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Умјетност античке Грчке – Атина Перикловог доба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451688A" w14:textId="77777777" w:rsidR="0095707C" w:rsidRPr="00CE1C65" w:rsidRDefault="0095707C" w:rsidP="009570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243333" w14:textId="6393D771" w:rsidR="0095707C" w:rsidRPr="006E290F" w:rsidRDefault="0095707C" w:rsidP="0095707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31. 03. 2026.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1CD06CB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17,00-17,45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18A565D" w14:textId="77777777" w:rsidR="0095707C" w:rsidRPr="00CE1C65" w:rsidRDefault="0095707C" w:rsidP="0095707C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4320059A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3BA4A" w14:textId="77777777" w:rsidR="0095707C" w:rsidRPr="00CE1C65" w:rsidRDefault="0095707C" w:rsidP="0095707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  <w:tr w:rsidR="0095707C" w:rsidRPr="00CE1C65" w14:paraId="42E88801" w14:textId="77777777" w:rsidTr="00B73C70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B95EC41" w14:textId="77777777" w:rsidR="0095707C" w:rsidRPr="00CE1C65" w:rsidRDefault="0095707C" w:rsidP="0095707C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VIII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195315C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39375A8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B1582B3" w14:textId="77777777" w:rsidR="0095707C" w:rsidRPr="00CE1C65" w:rsidRDefault="0095707C" w:rsidP="009570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Први колоквијум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343F09B" w14:textId="77777777" w:rsidR="0095707C" w:rsidRPr="00CE1C65" w:rsidRDefault="0095707C" w:rsidP="009570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725383" w14:textId="214E132C" w:rsidR="0095707C" w:rsidRPr="006E290F" w:rsidRDefault="0095707C" w:rsidP="0095707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07. 04. 2026.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CFA7CF7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17,00-17,45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098E84D" w14:textId="77777777" w:rsidR="0095707C" w:rsidRPr="00CE1C65" w:rsidRDefault="0095707C" w:rsidP="0095707C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551479E9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95B25E" w14:textId="77777777" w:rsidR="0095707C" w:rsidRPr="00CE1C65" w:rsidRDefault="0095707C" w:rsidP="0095707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  <w:tr w:rsidR="0095707C" w:rsidRPr="00CE1C65" w14:paraId="50C205C6" w14:textId="77777777" w:rsidTr="00B73C70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DB66F9E" w14:textId="77777777" w:rsidR="0095707C" w:rsidRPr="00CE1C65" w:rsidRDefault="0095707C" w:rsidP="0095707C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IX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AE4F7C3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 w:rsidRPr="00CE1C65">
              <w:rPr>
                <w:lang w:val="sr-Cyrl-BA"/>
              </w:rPr>
              <w:t>В</w:t>
            </w:r>
            <w:r>
              <w:rPr>
                <w:lang w:val="sr-Cyrl-BA"/>
              </w:rPr>
              <w:t>9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D01B4F5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</w:t>
            </w:r>
            <w:r w:rsidRPr="00CE1C65">
              <w:rPr>
                <w:lang w:val="sr-Cyrl-BA"/>
              </w:rPr>
              <w:t>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87C890" w14:textId="77777777" w:rsidR="0095707C" w:rsidRPr="00CE1C65" w:rsidRDefault="0095707C" w:rsidP="009570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</w:t>
            </w:r>
            <w:r w:rsidRPr="00EE42A1">
              <w:rPr>
                <w:lang w:val="sr-Cyrl-BA"/>
              </w:rPr>
              <w:t>мјетност античке Грчке – претхеленистичко и хеленистичко доба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5260093" w14:textId="77777777" w:rsidR="0095707C" w:rsidRPr="00CE1C65" w:rsidRDefault="0095707C" w:rsidP="009570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F0CD15" w14:textId="465A21BF" w:rsidR="0095707C" w:rsidRPr="006E290F" w:rsidRDefault="0095707C" w:rsidP="0095707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14. 04. 2026.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9F89BFC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17,00-17,45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184E80A" w14:textId="77777777" w:rsidR="0095707C" w:rsidRPr="00CE1C65" w:rsidRDefault="0095707C" w:rsidP="0095707C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42C6AB23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A03FF2" w14:textId="77777777" w:rsidR="0095707C" w:rsidRPr="00CE1C65" w:rsidRDefault="0095707C" w:rsidP="0095707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  <w:tr w:rsidR="0095707C" w:rsidRPr="00CE1C65" w14:paraId="7E5876C7" w14:textId="77777777" w:rsidTr="00B73C70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E64551F" w14:textId="77777777" w:rsidR="0095707C" w:rsidRPr="00CE1C65" w:rsidRDefault="0095707C" w:rsidP="0095707C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A225816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29A04F6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</w:t>
            </w:r>
            <w:r w:rsidRPr="00CE1C65">
              <w:rPr>
                <w:lang w:val="sr-Cyrl-BA"/>
              </w:rPr>
              <w:t>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BCF0FC" w14:textId="77777777" w:rsidR="0095707C" w:rsidRPr="00CE1C65" w:rsidRDefault="0095707C" w:rsidP="0095707C">
            <w:pPr>
              <w:ind w:left="57"/>
              <w:rPr>
                <w:lang w:val="sr-Cyrl-BA"/>
              </w:rPr>
            </w:pPr>
            <w:r>
              <w:rPr>
                <w:lang w:val="sr-Cyrl-CS"/>
              </w:rPr>
              <w:t>М</w:t>
            </w:r>
            <w:r w:rsidRPr="00EE42A1">
              <w:rPr>
                <w:lang w:val="sr-Cyrl-CS"/>
              </w:rPr>
              <w:t xml:space="preserve">итологија Етрураца и </w:t>
            </w:r>
            <w:r>
              <w:rPr>
                <w:lang w:val="sr-Cyrl-CS"/>
              </w:rPr>
              <w:t>античког</w:t>
            </w:r>
            <w:r w:rsidRPr="00EE42A1">
              <w:rPr>
                <w:lang w:val="sr-Cyrl-CS"/>
              </w:rPr>
              <w:t xml:space="preserve"> Рима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075E66B" w14:textId="77777777" w:rsidR="0095707C" w:rsidRPr="00CE1C65" w:rsidRDefault="0095707C" w:rsidP="009570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154C73" w14:textId="056BB5B2" w:rsidR="0095707C" w:rsidRPr="006E290F" w:rsidRDefault="0095707C" w:rsidP="0095707C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BA"/>
              </w:rPr>
              <w:t>1. 0</w:t>
            </w:r>
            <w:r>
              <w:rPr>
                <w:lang w:val="sr-Cyrl-BA"/>
              </w:rPr>
              <w:t>4</w:t>
            </w:r>
            <w:r>
              <w:rPr>
                <w:lang w:val="sr-Latn-BA"/>
              </w:rPr>
              <w:t>. 2026.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A228662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17,00-17,45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98A36B1" w14:textId="77777777" w:rsidR="0095707C" w:rsidRPr="00CE1C65" w:rsidRDefault="0095707C" w:rsidP="0095707C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3660FD04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D75EB1" w14:textId="77777777" w:rsidR="0095707C" w:rsidRPr="00CE1C65" w:rsidRDefault="0095707C" w:rsidP="0095707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  <w:tr w:rsidR="0095707C" w:rsidRPr="00CE1C65" w14:paraId="2F4F10FE" w14:textId="77777777" w:rsidTr="00B73C70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2D19F44" w14:textId="77777777" w:rsidR="0095707C" w:rsidRPr="00CE1C65" w:rsidRDefault="0095707C" w:rsidP="0095707C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XI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ED7A7A0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246A09C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</w:t>
            </w:r>
            <w:r w:rsidRPr="00CE1C65">
              <w:rPr>
                <w:lang w:val="sr-Cyrl-BA"/>
              </w:rPr>
              <w:t>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8C4156" w14:textId="77777777" w:rsidR="0095707C" w:rsidRPr="00CE1C65" w:rsidRDefault="0095707C" w:rsidP="0095707C">
            <w:pPr>
              <w:ind w:left="57"/>
              <w:rPr>
                <w:lang w:val="sr-Cyrl-BA"/>
              </w:rPr>
            </w:pPr>
            <w:r>
              <w:rPr>
                <w:lang w:val="sr-Cyrl-CS"/>
              </w:rPr>
              <w:t>Е</w:t>
            </w:r>
            <w:r w:rsidRPr="00EE42A1">
              <w:rPr>
                <w:lang w:val="sr-Cyrl-CS"/>
              </w:rPr>
              <w:t>трурска умјетност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1B350B7" w14:textId="77777777" w:rsidR="0095707C" w:rsidRPr="00CE1C65" w:rsidRDefault="0095707C" w:rsidP="009570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2C5977" w14:textId="241119E3" w:rsidR="0095707C" w:rsidRPr="006E290F" w:rsidRDefault="0095707C" w:rsidP="0095707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28. 04. 2026.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B711408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17,00-17,45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C1A3CAB" w14:textId="77777777" w:rsidR="0095707C" w:rsidRPr="00CE1C65" w:rsidRDefault="0095707C" w:rsidP="0095707C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659623B7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E51B24" w14:textId="77777777" w:rsidR="0095707C" w:rsidRPr="00CE1C65" w:rsidRDefault="0095707C" w:rsidP="0095707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  <w:tr w:rsidR="0095707C" w:rsidRPr="00CE1C65" w14:paraId="43A4619E" w14:textId="77777777" w:rsidTr="00B73C70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74B9CBF" w14:textId="77777777" w:rsidR="0095707C" w:rsidRPr="00CE1C65" w:rsidRDefault="0095707C" w:rsidP="0095707C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XII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AC8EEE6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981F182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</w:t>
            </w:r>
            <w:r w:rsidRPr="00CE1C65">
              <w:rPr>
                <w:lang w:val="sr-Cyrl-BA"/>
              </w:rPr>
              <w:t>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1AB6C1" w14:textId="77777777" w:rsidR="0095707C" w:rsidRPr="00CE1C65" w:rsidRDefault="0095707C" w:rsidP="009570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</w:t>
            </w:r>
            <w:r w:rsidRPr="00EE42A1">
              <w:rPr>
                <w:lang w:val="sr-Cyrl-BA"/>
              </w:rPr>
              <w:t>мје</w:t>
            </w:r>
            <w:r>
              <w:rPr>
                <w:lang w:val="sr-Cyrl-BA"/>
              </w:rPr>
              <w:t>тност античког Рима – архитектура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0E20298" w14:textId="77777777" w:rsidR="0095707C" w:rsidRPr="00CE1C65" w:rsidRDefault="0095707C" w:rsidP="009570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8A846B" w14:textId="051AA9DC" w:rsidR="0095707C" w:rsidRPr="006E290F" w:rsidRDefault="0095707C" w:rsidP="0095707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12. 05. 2026.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206D8CF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17,00-17,45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BB8522C" w14:textId="77777777" w:rsidR="0095707C" w:rsidRPr="00CE1C65" w:rsidRDefault="0095707C" w:rsidP="0095707C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093514B7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6862D5" w14:textId="77777777" w:rsidR="0095707C" w:rsidRPr="00CE1C65" w:rsidRDefault="0095707C" w:rsidP="0095707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  <w:tr w:rsidR="0095707C" w:rsidRPr="00CE1C65" w14:paraId="53FC6899" w14:textId="77777777" w:rsidTr="00B73C70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441B4E1" w14:textId="77777777" w:rsidR="0095707C" w:rsidRPr="00CE1C65" w:rsidRDefault="0095707C" w:rsidP="0095707C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XIII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7C4E458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778DE2F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</w:t>
            </w:r>
            <w:r w:rsidRPr="00CE1C65">
              <w:rPr>
                <w:lang w:val="sr-Cyrl-BA"/>
              </w:rPr>
              <w:t>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F07F3A" w14:textId="77777777" w:rsidR="0095707C" w:rsidRPr="00CE1C65" w:rsidRDefault="0095707C" w:rsidP="009570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</w:t>
            </w:r>
            <w:r w:rsidRPr="00EE42A1">
              <w:rPr>
                <w:lang w:val="sr-Cyrl-BA"/>
              </w:rPr>
              <w:t>мје</w:t>
            </w:r>
            <w:r>
              <w:rPr>
                <w:lang w:val="sr-Cyrl-BA"/>
              </w:rPr>
              <w:t>тност античког Рима – скулптура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F4D98DB" w14:textId="77777777" w:rsidR="0095707C" w:rsidRPr="00CE1C65" w:rsidRDefault="0095707C" w:rsidP="009570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EDD9A8" w14:textId="0B5B58A0" w:rsidR="0095707C" w:rsidRPr="006E290F" w:rsidRDefault="0095707C" w:rsidP="0095707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19. 05. 2026.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5C3E28B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17,00-17,45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6D6A02D" w14:textId="77777777" w:rsidR="0095707C" w:rsidRPr="00CE1C65" w:rsidRDefault="0095707C" w:rsidP="0095707C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42CBA23C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1BA101" w14:textId="77777777" w:rsidR="0095707C" w:rsidRPr="00CE1C65" w:rsidRDefault="0095707C" w:rsidP="0095707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  <w:tr w:rsidR="0095707C" w:rsidRPr="00CE1C65" w14:paraId="1C984D91" w14:textId="77777777" w:rsidTr="00B73C70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5458921" w14:textId="77777777" w:rsidR="0095707C" w:rsidRPr="00CE1C65" w:rsidRDefault="0095707C" w:rsidP="0095707C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XIV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7AA7EC5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2CE25DB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</w:t>
            </w:r>
            <w:r w:rsidRPr="00CE1C65">
              <w:rPr>
                <w:lang w:val="sr-Cyrl-BA"/>
              </w:rPr>
              <w:t>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8F17AD" w14:textId="77777777" w:rsidR="0095707C" w:rsidRPr="00CE1C65" w:rsidRDefault="0095707C" w:rsidP="009570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</w:t>
            </w:r>
            <w:r w:rsidRPr="00EE42A1">
              <w:rPr>
                <w:lang w:val="sr-Cyrl-BA"/>
              </w:rPr>
              <w:t>мјетност античког Рима – сликарство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18C2EE1" w14:textId="77777777" w:rsidR="0095707C" w:rsidRPr="00CE1C65" w:rsidRDefault="0095707C" w:rsidP="0095707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EF17D9" w14:textId="6B8FD9B8" w:rsidR="0095707C" w:rsidRPr="00F73E25" w:rsidRDefault="0095707C" w:rsidP="0095707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26. 05. 2026.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472BCD1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17,00-17,45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0C287B9" w14:textId="77777777" w:rsidR="0095707C" w:rsidRPr="00CE1C65" w:rsidRDefault="0095707C" w:rsidP="0095707C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71DDB053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C2648D" w14:textId="77777777" w:rsidR="0095707C" w:rsidRPr="00CE1C65" w:rsidRDefault="0095707C" w:rsidP="0095707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  <w:tr w:rsidR="0095707C" w:rsidRPr="00CE1C65" w14:paraId="70856014" w14:textId="77777777" w:rsidTr="00B73C70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9E46D13" w14:textId="77777777" w:rsidR="0095707C" w:rsidRPr="006E290F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XVI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B392A9F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  <w:r w:rsidRPr="00CE1C65">
              <w:rPr>
                <w:lang w:val="sr-Cyrl-BA"/>
              </w:rPr>
              <w:t>В15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B2502DC" w14:textId="77777777" w:rsidR="0095707C" w:rsidRPr="00CE1C65" w:rsidRDefault="0095707C" w:rsidP="0095707C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5EB7762" w14:textId="77777777" w:rsidR="0095707C" w:rsidRPr="00342CFE" w:rsidRDefault="0095707C" w:rsidP="0095707C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Други колоквијум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54FACB0" w14:textId="0E0AD84B" w:rsidR="0095707C" w:rsidRPr="009309FC" w:rsidRDefault="0095707C" w:rsidP="0095707C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A0BDB7" w14:textId="0A4642D2" w:rsidR="0095707C" w:rsidRDefault="0095707C" w:rsidP="0095707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03. 06. 2026.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D9B1741" w14:textId="77777777" w:rsidR="0095707C" w:rsidRDefault="0095707C" w:rsidP="009570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17,00-17,45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1D80987" w14:textId="77777777" w:rsidR="0095707C" w:rsidRDefault="0095707C" w:rsidP="0095707C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07F2760F" w14:textId="77777777" w:rsidR="0095707C" w:rsidRDefault="0095707C" w:rsidP="0095707C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A7D438" w14:textId="77777777" w:rsidR="0095707C" w:rsidRDefault="0095707C" w:rsidP="0095707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</w:tbl>
    <w:p w14:paraId="47C3C34B" w14:textId="77777777" w:rsidR="002C13A3" w:rsidRDefault="002C13A3" w:rsidP="002C13A3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петнаеста, ТВ – Теоријска вјежба, ПВ – Практична вјежба, Ч - Часова</w:t>
      </w:r>
    </w:p>
    <w:p w14:paraId="3C2800F8" w14:textId="77777777" w:rsidR="002C13A3" w:rsidRDefault="002C13A3" w:rsidP="002C13A3">
      <w:pPr>
        <w:rPr>
          <w:lang w:val="sr-Cyrl-BA"/>
        </w:rPr>
      </w:pPr>
    </w:p>
    <w:p w14:paraId="65B9F312" w14:textId="77777777" w:rsidR="002C13A3" w:rsidRPr="009F0721" w:rsidRDefault="002C13A3" w:rsidP="002C13A3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29AEF699" w14:textId="77777777" w:rsidR="002C13A3" w:rsidRDefault="002C13A3" w:rsidP="002C13A3">
      <w:pPr>
        <w:spacing w:before="120"/>
        <w:ind w:left="10800" w:firstLine="720"/>
        <w:rPr>
          <w:lang w:val="sr-Cyrl-BA"/>
        </w:rPr>
      </w:pPr>
    </w:p>
    <w:p w14:paraId="38370521" w14:textId="77777777" w:rsidR="002C13A3" w:rsidRDefault="002C13A3" w:rsidP="002C13A3">
      <w:pPr>
        <w:spacing w:before="120"/>
        <w:rPr>
          <w:lang w:val="sr-Cyrl-BA"/>
        </w:rPr>
      </w:pPr>
    </w:p>
    <w:p w14:paraId="31CC89A6" w14:textId="77777777" w:rsidR="002C13A3" w:rsidRDefault="002C13A3" w:rsidP="002C13A3"/>
    <w:p w14:paraId="0EC963CC" w14:textId="77777777" w:rsidR="002C13A3" w:rsidRDefault="002C13A3" w:rsidP="002C13A3"/>
    <w:p w14:paraId="5F064F51" w14:textId="77777777" w:rsidR="00C86681" w:rsidRPr="00501E44" w:rsidRDefault="00C86681">
      <w:pPr>
        <w:rPr>
          <w:lang w:val="sr-Cyrl-BA"/>
        </w:rPr>
      </w:pPr>
    </w:p>
    <w:sectPr w:rsidR="00C86681" w:rsidRPr="00501E44" w:rsidSect="006A564A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A3"/>
    <w:rsid w:val="00070DE9"/>
    <w:rsid w:val="002C13A3"/>
    <w:rsid w:val="003B2110"/>
    <w:rsid w:val="00501E44"/>
    <w:rsid w:val="00820856"/>
    <w:rsid w:val="009309FC"/>
    <w:rsid w:val="0095707C"/>
    <w:rsid w:val="00AF1C0B"/>
    <w:rsid w:val="00C8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7169"/>
  <w15:chartTrackingRefBased/>
  <w15:docId w15:val="{4FF47E82-87D2-4847-9F0A-67C89D95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3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2026-02-09T09:41:00Z</dcterms:created>
  <dcterms:modified xsi:type="dcterms:W3CDTF">2026-02-09T09:41:00Z</dcterms:modified>
</cp:coreProperties>
</file>